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59E3" w14:textId="4C64C43E" w:rsidR="001D3483" w:rsidRPr="00D50C26" w:rsidRDefault="001D3483" w:rsidP="001D3483">
      <w:pPr>
        <w:rPr>
          <w:b/>
          <w:bCs/>
        </w:rPr>
      </w:pPr>
      <w:r>
        <w:rPr>
          <w:b/>
          <w:bCs/>
        </w:rPr>
        <w:t>Wybieramy nasiona</w:t>
      </w:r>
      <w:r>
        <w:rPr>
          <w:b/>
          <w:bCs/>
        </w:rPr>
        <w:t xml:space="preserve"> </w:t>
      </w:r>
      <w:r>
        <w:rPr>
          <w:b/>
          <w:bCs/>
        </w:rPr>
        <w:t xml:space="preserve">warzyw </w:t>
      </w:r>
      <w:r>
        <w:rPr>
          <w:b/>
          <w:bCs/>
        </w:rPr>
        <w:t>– LIVE – 2</w:t>
      </w:r>
      <w:r>
        <w:rPr>
          <w:b/>
          <w:bCs/>
        </w:rPr>
        <w:t>7</w:t>
      </w:r>
      <w:r>
        <w:rPr>
          <w:b/>
          <w:bCs/>
        </w:rPr>
        <w:t xml:space="preserve"> stycznia, godz. 13:00</w:t>
      </w:r>
    </w:p>
    <w:p w14:paraId="324512B6" w14:textId="0AD30086" w:rsidR="001D3483" w:rsidRDefault="001D3483" w:rsidP="001D3483">
      <w:bookmarkStart w:id="0" w:name="_Hlk93572647"/>
      <w:r>
        <w:t>2</w:t>
      </w:r>
      <w:r>
        <w:t>7</w:t>
      </w:r>
      <w:r>
        <w:t xml:space="preserve"> stycznia br. o godzinie 13:00 zapraszamy na kolejny live organizowany przez portal Mój Ogródek.</w:t>
      </w:r>
    </w:p>
    <w:p w14:paraId="3839E3EC" w14:textId="0199DEFC" w:rsidR="001D3483" w:rsidRDefault="001D3483" w:rsidP="008F0B72">
      <w:r>
        <w:t>Dowiesz się:</w:t>
      </w:r>
    </w:p>
    <w:p w14:paraId="5345BEAA" w14:textId="77777777" w:rsidR="001D3483" w:rsidRDefault="001D3483" w:rsidP="001D3483">
      <w:r>
        <w:t>Na co zwrócić uwagę przy doborze odmian warzyw?</w:t>
      </w:r>
    </w:p>
    <w:p w14:paraId="35B06942" w14:textId="77777777" w:rsidR="001D3483" w:rsidRDefault="001D3483" w:rsidP="001D3483">
      <w:r>
        <w:t>Jakie gatunki warzyw wysiewamy najwcześniej? W co warto się już teraz zaopatrzyć?</w:t>
      </w:r>
    </w:p>
    <w:p w14:paraId="4BC2D939" w14:textId="77777777" w:rsidR="001D3483" w:rsidRDefault="001D3483" w:rsidP="001D3483">
      <w:r>
        <w:t>Czy wybierać nasiona BIO czy F1?</w:t>
      </w:r>
    </w:p>
    <w:p w14:paraId="0D144E28" w14:textId="77777777" w:rsidR="001D3483" w:rsidRDefault="001D3483" w:rsidP="001D3483">
      <w:r>
        <w:t>Czy postawić na nowości czy stare, sprawdzone odmiany?</w:t>
      </w:r>
    </w:p>
    <w:p w14:paraId="3467BFC0" w14:textId="4A8D7D84" w:rsidR="001D3483" w:rsidRDefault="001D3483" w:rsidP="001D3483">
      <w:r>
        <w:t xml:space="preserve">Gdzie kupować nasiona? </w:t>
      </w:r>
      <w:r>
        <w:t>Czy</w:t>
      </w:r>
      <w:r>
        <w:t xml:space="preserve"> marketowe własne marki nasion są słabej jakości, a potem rośliny kiepsko plonują</w:t>
      </w:r>
      <w:r>
        <w:t>?</w:t>
      </w:r>
    </w:p>
    <w:p w14:paraId="311504B9" w14:textId="77777777" w:rsidR="00B83C62" w:rsidRPr="00D50C26" w:rsidRDefault="00B83C62" w:rsidP="001D3483"/>
    <w:p w14:paraId="6FA08553" w14:textId="5B61D0E5" w:rsidR="00B83C62" w:rsidRDefault="00B83C62" w:rsidP="00B83C62">
      <w:r>
        <w:t xml:space="preserve">Na powyższe pytania oraz na pytania </w:t>
      </w:r>
      <w:r w:rsidR="001D3483" w:rsidRPr="00D50C26">
        <w:t xml:space="preserve">uczestników </w:t>
      </w:r>
      <w:r>
        <w:t xml:space="preserve">odpowie </w:t>
      </w:r>
      <w:r w:rsidR="001D3483">
        <w:t xml:space="preserve">nasz ekspert </w:t>
      </w:r>
      <w:r w:rsidR="001D3483">
        <w:t>–</w:t>
      </w:r>
      <w:r w:rsidR="001D3483">
        <w:t xml:space="preserve"> </w:t>
      </w:r>
      <w:r w:rsidR="001D3483">
        <w:t xml:space="preserve">dr hab. Elżbieta </w:t>
      </w:r>
      <w:proofErr w:type="spellStart"/>
      <w:r w:rsidR="001D3483">
        <w:t>Jędrszczyk</w:t>
      </w:r>
      <w:proofErr w:type="spellEnd"/>
      <w:r w:rsidR="001D3483">
        <w:t xml:space="preserve">, </w:t>
      </w:r>
      <w:r>
        <w:t>w</w:t>
      </w:r>
      <w:r>
        <w:t>ieloletni pracownik Wydziału Biotechnologii i Ogrodnictwa Uniwersytetu Rolniczego w Krakowie.</w:t>
      </w:r>
    </w:p>
    <w:p w14:paraId="1CA76C6E" w14:textId="38C8D81E" w:rsidR="00B83C62" w:rsidRDefault="00B83C62" w:rsidP="00B83C62">
      <w:r>
        <w:t xml:space="preserve">Praktyk i ekspert z zakresu warzywnictwa. Prowadzi zajęcia dydaktyczne dla studentów ogrodnictwa z zakresu uprawy warzyw. </w:t>
      </w:r>
      <w:r w:rsidR="008F0B72">
        <w:t>Autorka</w:t>
      </w:r>
      <w:r>
        <w:t xml:space="preserve"> licznych publikacji, w tym artykułów naukowych i</w:t>
      </w:r>
      <w:r w:rsidR="008F0B72">
        <w:t xml:space="preserve"> </w:t>
      </w:r>
      <w:r>
        <w:t>popularnonaukowych. Współpracuje z redakcją czasopism „Mój Ogródek” i „działkowiec”.</w:t>
      </w:r>
    </w:p>
    <w:p w14:paraId="1FE99DDE" w14:textId="5DF781EA" w:rsidR="001D3483" w:rsidRPr="00D50C26" w:rsidRDefault="001D3483" w:rsidP="001D3483">
      <w:r>
        <w:t xml:space="preserve"> </w:t>
      </w:r>
    </w:p>
    <w:p w14:paraId="605A0BEA" w14:textId="2BE95A98" w:rsidR="001D3483" w:rsidRPr="00D50C26" w:rsidRDefault="001D3483" w:rsidP="001D3483">
      <w:r>
        <w:t>Jeśli chcesz o coś zapytać -</w:t>
      </w:r>
      <w:r w:rsidRPr="00D50C26">
        <w:t xml:space="preserve"> </w:t>
      </w:r>
      <w:r>
        <w:t>w</w:t>
      </w:r>
      <w:r w:rsidRPr="00D50C26">
        <w:t>pisz pytanie w komentarzu i wpadnij na nasz live z ekspertem.</w:t>
      </w:r>
    </w:p>
    <w:p w14:paraId="7987E7AC" w14:textId="77777777" w:rsidR="001D3483" w:rsidRDefault="001D3483" w:rsidP="001D3483">
      <w:r w:rsidRPr="00D50C26">
        <w:t>Transmisja odbędzie się na żywo równolegle:</w:t>
      </w:r>
      <w:r w:rsidRPr="00D50C26">
        <w:br/>
        <w:t xml:space="preserve">na naszym portalu </w:t>
      </w:r>
      <w:hyperlink r:id="rId5" w:history="1">
        <w:r w:rsidRPr="00D50C26">
          <w:rPr>
            <w:rStyle w:val="Hipercze"/>
          </w:rPr>
          <w:t>mojogrodek.pl</w:t>
        </w:r>
      </w:hyperlink>
      <w:r w:rsidRPr="00D50C26">
        <w:br/>
        <w:t>na profilach na FB - </w:t>
      </w:r>
      <w:hyperlink r:id="rId6" w:history="1">
        <w:r w:rsidRPr="00D50C26">
          <w:rPr>
            <w:rStyle w:val="Hipercze"/>
            <w:b/>
            <w:bCs/>
          </w:rPr>
          <w:t>https://www.facebook.com/mojogrodek</w:t>
        </w:r>
      </w:hyperlink>
      <w:r w:rsidRPr="00D50C26">
        <w:br/>
        <w:t>oraz Perfekcyjny ogród (</w:t>
      </w:r>
      <w:hyperlink r:id="rId7" w:history="1">
        <w:r w:rsidRPr="00D50C26">
          <w:rPr>
            <w:rStyle w:val="Hipercze"/>
            <w:b/>
            <w:bCs/>
          </w:rPr>
          <w:t>https://www.facebook.com/perfekcyjnyogrod</w:t>
        </w:r>
      </w:hyperlink>
      <w:r w:rsidRPr="00D50C26">
        <w:t>)</w:t>
      </w:r>
      <w:r w:rsidRPr="00D50C26">
        <w:br/>
        <w:t>a także na naszym kanale na YT - </w:t>
      </w:r>
      <w:hyperlink r:id="rId8" w:tgtFrame="_blank" w:history="1">
        <w:r w:rsidRPr="00D50C26">
          <w:rPr>
            <w:rStyle w:val="Hipercze"/>
          </w:rPr>
          <w:t>http://bityl.pl/s4cfw</w:t>
        </w:r>
      </w:hyperlink>
      <w:r w:rsidRPr="00D50C26">
        <w:t> </w:t>
      </w:r>
    </w:p>
    <w:p w14:paraId="6DCF9F40" w14:textId="77777777" w:rsidR="001D3483" w:rsidRDefault="001D3483" w:rsidP="001D3483">
      <w:r>
        <w:t>Do zobaczenia!</w:t>
      </w:r>
    </w:p>
    <w:p w14:paraId="511D5E7F" w14:textId="77777777" w:rsidR="001D3483" w:rsidRDefault="001D3483" w:rsidP="001D3483">
      <w:r>
        <w:t xml:space="preserve">Bądź na bieżąco z naszymi wydarzeniami – sprawdzaj terminy na portalu mojogrodek.pl na podstronie </w:t>
      </w:r>
      <w:hyperlink r:id="rId9" w:history="1">
        <w:r w:rsidRPr="0026578A">
          <w:rPr>
            <w:rStyle w:val="Hipercze"/>
          </w:rPr>
          <w:t>Rozkład jazdy</w:t>
        </w:r>
      </w:hyperlink>
      <w:r>
        <w:t>.</w:t>
      </w:r>
    </w:p>
    <w:p w14:paraId="6EBF1EE7" w14:textId="5F27472B" w:rsidR="001D3483" w:rsidRDefault="001D3483" w:rsidP="001D3483">
      <w:r>
        <w:t xml:space="preserve">Jeśli chcesz wiedzieć więcej na temat ochrony roślin i prac sezonowych w ogrodzie zajrzyj na nasz portal do działów </w:t>
      </w:r>
      <w:hyperlink r:id="rId10" w:history="1">
        <w:r w:rsidRPr="00F31E49">
          <w:rPr>
            <w:rStyle w:val="Hipercze"/>
          </w:rPr>
          <w:t>Ogród użytkowy</w:t>
        </w:r>
      </w:hyperlink>
      <w:r>
        <w:t xml:space="preserve"> i </w:t>
      </w:r>
      <w:hyperlink r:id="rId11" w:history="1">
        <w:r w:rsidR="00F31E49" w:rsidRPr="00F31E49">
          <w:rPr>
            <w:rStyle w:val="Hipercze"/>
          </w:rPr>
          <w:t>Bądź Eko</w:t>
        </w:r>
      </w:hyperlink>
      <w:r>
        <w:t>.</w:t>
      </w:r>
    </w:p>
    <w:bookmarkEnd w:id="0"/>
    <w:p w14:paraId="771449EA" w14:textId="77777777" w:rsidR="00617816" w:rsidRDefault="00617816"/>
    <w:sectPr w:rsidR="0061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4FCB"/>
    <w:multiLevelType w:val="hybridMultilevel"/>
    <w:tmpl w:val="D9566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82"/>
    <w:rsid w:val="001D3483"/>
    <w:rsid w:val="004D1770"/>
    <w:rsid w:val="00617816"/>
    <w:rsid w:val="00630A82"/>
    <w:rsid w:val="008F0B72"/>
    <w:rsid w:val="00B83C62"/>
    <w:rsid w:val="00F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FABF"/>
  <w15:chartTrackingRefBased/>
  <w15:docId w15:val="{FB6BAF51-20FB-4E31-8879-F16CEFF5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4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348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yl.pl/s4cfw?fbclid=IwAR1hIxIWIvCLQwCOSHO6pRSAAb_vaEZgL7hGSsBkRRqrmKX4JI15GbKwf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erfekcyjnyogrod/?__cft__%5b0%5d=AZV26uPXm-exaiiHB0Ck9xmoLaclMwyX8AlhcSjlVU93rELEP_xCkMQBa6tkQvttJej09rx1p5awBOwGUM3c15Qoj1xe1qo9rlimstwbVbmt9msr_tbOP2PXz1tL1O3GmTmMTT3qnvSVTNrX_VwiYFqINLE17lxOZPacRHRoaFtlyg&amp;__tn__=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jogrodek/?__cft__%5b0%5d=AZV26uPXm-exaiiHB0Ck9xmoLaclMwyX8AlhcSjlVU93rELEP_xCkMQBa6tkQvttJej09rx1p5awBOwGUM3c15Qoj1xe1qo9rlimstwbVbmt9msr_tbOP2PXz1tL1O3GmTmMTT3qnvSVTNrX_VwiYFqINLE17lxOZPacRHRoaFtlyg&amp;__tn__=q" TargetMode="External"/><Relationship Id="rId11" Type="http://schemas.openxmlformats.org/officeDocument/2006/relationships/hyperlink" Target="https://mojogrodek.pl/kategoria/badz-eko/" TargetMode="External"/><Relationship Id="rId5" Type="http://schemas.openxmlformats.org/officeDocument/2006/relationships/hyperlink" Target="https://mojogrodek.pl/rozklad-jazdy/" TargetMode="External"/><Relationship Id="rId10" Type="http://schemas.openxmlformats.org/officeDocument/2006/relationships/hyperlink" Target="https://mojogrodek.pl/kategoria/ogrod-uzytkow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ogrodek.pl/rozklad-jazd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Kowalski</dc:creator>
  <cp:keywords/>
  <dc:description/>
  <cp:lastModifiedBy>Dominik Kowalski</cp:lastModifiedBy>
  <cp:revision>2</cp:revision>
  <dcterms:created xsi:type="dcterms:W3CDTF">2022-01-20T10:50:00Z</dcterms:created>
  <dcterms:modified xsi:type="dcterms:W3CDTF">2022-01-20T11:06:00Z</dcterms:modified>
</cp:coreProperties>
</file>